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CCB8D" w14:textId="77777777" w:rsidR="008E249D" w:rsidRDefault="008910C9">
      <w:pPr>
        <w:rPr>
          <w:b/>
          <w:bCs/>
        </w:rPr>
      </w:pPr>
      <w:r w:rsidRPr="008E249D">
        <w:rPr>
          <w:b/>
          <w:bCs/>
        </w:rPr>
        <w:t>S</w:t>
      </w:r>
      <w:r w:rsidR="008E249D">
        <w:rPr>
          <w:b/>
          <w:bCs/>
        </w:rPr>
        <w:t xml:space="preserve">ave Our Bosque Task Force </w:t>
      </w:r>
      <w:r w:rsidRPr="008E249D">
        <w:rPr>
          <w:b/>
          <w:bCs/>
        </w:rPr>
        <w:t>meeting</w:t>
      </w:r>
    </w:p>
    <w:p w14:paraId="39696636" w14:textId="2241EAE3" w:rsidR="00BC2262" w:rsidRPr="008E249D" w:rsidRDefault="008910C9">
      <w:pPr>
        <w:rPr>
          <w:b/>
          <w:bCs/>
        </w:rPr>
      </w:pPr>
      <w:r w:rsidRPr="008E249D">
        <w:rPr>
          <w:b/>
          <w:bCs/>
        </w:rPr>
        <w:t>February 2, 2021</w:t>
      </w:r>
    </w:p>
    <w:p w14:paraId="5E6C79CE" w14:textId="0289AC2E" w:rsidR="008910C9" w:rsidRDefault="008910C9"/>
    <w:p w14:paraId="1B975766" w14:textId="02285982" w:rsidR="009C6165" w:rsidRDefault="0035124F">
      <w:r>
        <w:t xml:space="preserve">Attending: </w:t>
      </w:r>
      <w:r w:rsidR="009C6165">
        <w:t>Colin Barnett, Gina</w:t>
      </w:r>
      <w:r w:rsidR="00176A7F">
        <w:t xml:space="preserve"> </w:t>
      </w:r>
      <w:proofErr w:type="spellStart"/>
      <w:r w:rsidR="00176A7F">
        <w:t>DelloRusso</w:t>
      </w:r>
      <w:proofErr w:type="spellEnd"/>
      <w:r w:rsidR="009C6165">
        <w:t>, Sarah</w:t>
      </w:r>
      <w:r w:rsidR="00176A7F">
        <w:t xml:space="preserve"> Anderson</w:t>
      </w:r>
      <w:r w:rsidR="009C6165">
        <w:t>, Sandra</w:t>
      </w:r>
      <w:r w:rsidR="00176A7F">
        <w:t xml:space="preserve"> Noll</w:t>
      </w:r>
      <w:r w:rsidR="009C6165">
        <w:t>, Matt Mitchell, Lia Atherton, Rex</w:t>
      </w:r>
      <w:r w:rsidR="008D5161">
        <w:t xml:space="preserve"> Myers</w:t>
      </w:r>
      <w:r w:rsidR="009C6165">
        <w:t xml:space="preserve">, Russ </w:t>
      </w:r>
      <w:proofErr w:type="spellStart"/>
      <w:r w:rsidR="009C6165">
        <w:t>Thrun</w:t>
      </w:r>
      <w:proofErr w:type="spellEnd"/>
      <w:r w:rsidR="009C6165">
        <w:t>, Nancy Spencer-Morris, Abigail Plecki, Kathy Granillo</w:t>
      </w:r>
      <w:r w:rsidR="00176A7F">
        <w:t xml:space="preserve">, Yasmeen Najmi, </w:t>
      </w:r>
      <w:proofErr w:type="gramStart"/>
      <w:r w:rsidR="00176A7F">
        <w:t>Jerry</w:t>
      </w:r>
      <w:proofErr w:type="gramEnd"/>
      <w:r w:rsidR="00176A7F">
        <w:t xml:space="preserve"> Wheeler.</w:t>
      </w:r>
      <w:r w:rsidR="009C6165">
        <w:t xml:space="preserve"> </w:t>
      </w:r>
      <w:bookmarkStart w:id="0" w:name="_GoBack"/>
      <w:bookmarkEnd w:id="0"/>
    </w:p>
    <w:p w14:paraId="6B5D1B95" w14:textId="1698B189" w:rsidR="009C6165" w:rsidRDefault="009C6165">
      <w:r>
        <w:t>Agenda approved</w:t>
      </w:r>
      <w:r w:rsidR="00096699">
        <w:t>: Matt made a motion to approve the agenda and Rex seconded.</w:t>
      </w:r>
      <w:r>
        <w:t xml:space="preserve"> </w:t>
      </w:r>
    </w:p>
    <w:p w14:paraId="67631DEB" w14:textId="55CE1245" w:rsidR="009C6165" w:rsidRDefault="009C6165">
      <w:r>
        <w:t>Minutes</w:t>
      </w:r>
      <w:r w:rsidR="00096699">
        <w:t xml:space="preserve"> from January </w:t>
      </w:r>
      <w:r w:rsidR="0091066F">
        <w:t xml:space="preserve">5, 2021.  The </w:t>
      </w:r>
      <w:r>
        <w:t xml:space="preserve">changes </w:t>
      </w:r>
      <w:r w:rsidR="00096699">
        <w:t xml:space="preserve">Gina requested </w:t>
      </w:r>
      <w:r>
        <w:t>were made.  Gina made a motion</w:t>
      </w:r>
      <w:r w:rsidR="00096699">
        <w:t xml:space="preserve"> to approve the minutes</w:t>
      </w:r>
      <w:r>
        <w:t>, Matt seconded.</w:t>
      </w:r>
    </w:p>
    <w:p w14:paraId="75755C3B" w14:textId="326027D7" w:rsidR="009C6165" w:rsidRDefault="009C6165"/>
    <w:p w14:paraId="2DE525DE" w14:textId="12C6FF1F" w:rsidR="009C6165" w:rsidRPr="008E249D" w:rsidRDefault="009C6165">
      <w:pPr>
        <w:rPr>
          <w:b/>
          <w:bCs/>
        </w:rPr>
      </w:pPr>
      <w:r w:rsidRPr="008E249D">
        <w:rPr>
          <w:b/>
          <w:bCs/>
        </w:rPr>
        <w:t xml:space="preserve">Action </w:t>
      </w:r>
      <w:r w:rsidR="008E249D">
        <w:rPr>
          <w:b/>
          <w:bCs/>
        </w:rPr>
        <w:t xml:space="preserve">List </w:t>
      </w:r>
      <w:r w:rsidR="00074040" w:rsidRPr="008E249D">
        <w:rPr>
          <w:b/>
          <w:bCs/>
        </w:rPr>
        <w:t>Review</w:t>
      </w:r>
      <w:r w:rsidR="008E249D">
        <w:rPr>
          <w:b/>
          <w:bCs/>
        </w:rPr>
        <w:t xml:space="preserve"> and </w:t>
      </w:r>
      <w:r w:rsidR="007C544F">
        <w:rPr>
          <w:b/>
          <w:bCs/>
        </w:rPr>
        <w:t>T</w:t>
      </w:r>
      <w:r w:rsidR="008E249D">
        <w:rPr>
          <w:b/>
          <w:bCs/>
        </w:rPr>
        <w:t>asks</w:t>
      </w:r>
    </w:p>
    <w:p w14:paraId="6D7E2AF7" w14:textId="77EF2F31" w:rsidR="009C6165" w:rsidRDefault="009C6165">
      <w:r>
        <w:t xml:space="preserve">Sarah </w:t>
      </w:r>
      <w:r w:rsidR="008E249D">
        <w:t>and Gina will schedule meetings</w:t>
      </w:r>
      <w:r w:rsidR="007E5CF7">
        <w:t xml:space="preserve"> with landowners to discuss FAW</w:t>
      </w:r>
      <w:r w:rsidR="008E249D">
        <w:t>RA grant submission.</w:t>
      </w:r>
    </w:p>
    <w:p w14:paraId="42A811B9" w14:textId="77777777" w:rsidR="007C544F" w:rsidRPr="007C544F" w:rsidRDefault="009C6165" w:rsidP="007C544F">
      <w:pPr>
        <w:rPr>
          <w:b/>
          <w:bCs/>
        </w:rPr>
      </w:pPr>
      <w:r>
        <w:t xml:space="preserve">PPP funding getting vote from and answering questions of the Board.  Working with bank and Wendy accountant.  We need our forms before we can do anything with the PPP.  </w:t>
      </w:r>
      <w:r w:rsidR="007C544F">
        <w:t xml:space="preserve">Gina will schedule a closed meeting for PPP program update – </w:t>
      </w:r>
      <w:r w:rsidR="007C544F" w:rsidRPr="007C544F">
        <w:rPr>
          <w:b/>
          <w:bCs/>
        </w:rPr>
        <w:t>Board was notified our accountant determined we are ineligible for this round of funding.</w:t>
      </w:r>
    </w:p>
    <w:p w14:paraId="6151D67C" w14:textId="17A56DDE" w:rsidR="009C6165" w:rsidRDefault="009C6165">
      <w:r>
        <w:t xml:space="preserve">Sarah take photos of </w:t>
      </w:r>
      <w:r w:rsidR="007E5CF7">
        <w:t>Pack et al.</w:t>
      </w:r>
      <w:r>
        <w:t xml:space="preserve"> property.  Will schedule when Amy returns</w:t>
      </w:r>
      <w:r w:rsidR="007C544F">
        <w:t>.</w:t>
      </w:r>
    </w:p>
    <w:p w14:paraId="5D029647" w14:textId="2ADDBF4B" w:rsidR="009C6165" w:rsidRDefault="009C6165">
      <w:r>
        <w:t xml:space="preserve">Sarah working with Attila and </w:t>
      </w:r>
      <w:r w:rsidR="007C544F">
        <w:t xml:space="preserve">NPS </w:t>
      </w:r>
      <w:r>
        <w:t xml:space="preserve">intern on story map </w:t>
      </w:r>
      <w:r w:rsidR="007C544F">
        <w:t>for RGT assessment.  H</w:t>
      </w:r>
      <w:r>
        <w:t xml:space="preserve">ope to have product next </w:t>
      </w:r>
      <w:proofErr w:type="gramStart"/>
      <w:r>
        <w:t>month</w:t>
      </w:r>
      <w:proofErr w:type="gramEnd"/>
      <w:r w:rsidR="008E249D">
        <w:t>.</w:t>
      </w:r>
    </w:p>
    <w:p w14:paraId="2BA746D7" w14:textId="1E6AF08D" w:rsidR="009C6165" w:rsidRDefault="008E249D">
      <w:r>
        <w:t>Sarah is w</w:t>
      </w:r>
      <w:r w:rsidR="009C6165">
        <w:t>orking with Jerry and Gina on next funding for NM Counties grant.  Have discussed ideas and grant has now been advertised.</w:t>
      </w:r>
    </w:p>
    <w:p w14:paraId="07A0E378" w14:textId="6CB11736" w:rsidR="009C6165" w:rsidRDefault="009C6165">
      <w:proofErr w:type="gramStart"/>
      <w:r>
        <w:t>Matt ,</w:t>
      </w:r>
      <w:proofErr w:type="gramEnd"/>
      <w:r>
        <w:t xml:space="preserve"> </w:t>
      </w:r>
      <w:r w:rsidR="00686334">
        <w:t>S</w:t>
      </w:r>
      <w:r>
        <w:t>arah and Gina will work with Sevilleta on planting days.  February 25</w:t>
      </w:r>
      <w:r w:rsidRPr="009C6165">
        <w:rPr>
          <w:vertAlign w:val="superscript"/>
        </w:rPr>
        <w:t>th</w:t>
      </w:r>
      <w:r>
        <w:t xml:space="preserve"> and March 1</w:t>
      </w:r>
      <w:r w:rsidRPr="009C6165">
        <w:rPr>
          <w:vertAlign w:val="superscript"/>
        </w:rPr>
        <w:t>st</w:t>
      </w:r>
      <w:r>
        <w:t xml:space="preserve"> at partners for Fish and </w:t>
      </w:r>
      <w:r w:rsidR="007C544F">
        <w:t>W</w:t>
      </w:r>
      <w:r>
        <w:t xml:space="preserve">ildlife projects, </w:t>
      </w:r>
      <w:proofErr w:type="spellStart"/>
      <w:r>
        <w:t>Conklins</w:t>
      </w:r>
      <w:proofErr w:type="spellEnd"/>
      <w:r>
        <w:t xml:space="preserve">, Armendaris and </w:t>
      </w:r>
      <w:r w:rsidR="008B2722">
        <w:t>Thomas, Gonzales properties.</w:t>
      </w:r>
    </w:p>
    <w:p w14:paraId="6D8DD28B" w14:textId="6254D538" w:rsidR="008B2722" w:rsidRPr="007C544F" w:rsidRDefault="008B2722">
      <w:pPr>
        <w:rPr>
          <w:b/>
          <w:bCs/>
        </w:rPr>
      </w:pPr>
      <w:r>
        <w:t>Tree planting days at Sevilleta are Feb. 12</w:t>
      </w:r>
      <w:r w:rsidRPr="008B2722">
        <w:rPr>
          <w:vertAlign w:val="superscript"/>
        </w:rPr>
        <w:t>th</w:t>
      </w:r>
      <w:r>
        <w:t xml:space="preserve"> and 13</w:t>
      </w:r>
      <w:r w:rsidRPr="008B2722">
        <w:rPr>
          <w:vertAlign w:val="superscript"/>
        </w:rPr>
        <w:t>th</w:t>
      </w:r>
      <w:r>
        <w:t xml:space="preserve"> and 19</w:t>
      </w:r>
      <w:r w:rsidRPr="008B2722">
        <w:rPr>
          <w:vertAlign w:val="superscript"/>
        </w:rPr>
        <w:t>th</w:t>
      </w:r>
      <w:r>
        <w:t xml:space="preserve"> and 20</w:t>
      </w:r>
      <w:r w:rsidRPr="008B2722">
        <w:rPr>
          <w:vertAlign w:val="superscript"/>
        </w:rPr>
        <w:t>th</w:t>
      </w:r>
      <w:r>
        <w:t xml:space="preserve">. </w:t>
      </w:r>
      <w:r w:rsidR="00AA406B">
        <w:t xml:space="preserve">  Link and dates are on website</w:t>
      </w:r>
      <w:r w:rsidR="007C544F">
        <w:t xml:space="preserve"> must RSVP to volunteer</w:t>
      </w:r>
      <w:r w:rsidR="00AA406B">
        <w:t xml:space="preserve">.  </w:t>
      </w:r>
      <w:r w:rsidR="007C544F" w:rsidRPr="007C544F">
        <w:rPr>
          <w:b/>
          <w:bCs/>
        </w:rPr>
        <w:t xml:space="preserve">Sarah will </w:t>
      </w:r>
      <w:r w:rsidR="00AA406B" w:rsidRPr="007C544F">
        <w:rPr>
          <w:b/>
          <w:bCs/>
        </w:rPr>
        <w:t xml:space="preserve">send </w:t>
      </w:r>
      <w:r w:rsidR="00686334" w:rsidRPr="007C544F">
        <w:rPr>
          <w:b/>
          <w:bCs/>
        </w:rPr>
        <w:t xml:space="preserve">notice </w:t>
      </w:r>
      <w:r w:rsidR="007C544F" w:rsidRPr="007C544F">
        <w:rPr>
          <w:b/>
          <w:bCs/>
        </w:rPr>
        <w:t xml:space="preserve">of planting days and contacts </w:t>
      </w:r>
      <w:r w:rsidR="00AA406B" w:rsidRPr="007C544F">
        <w:rPr>
          <w:b/>
          <w:bCs/>
        </w:rPr>
        <w:t xml:space="preserve">to </w:t>
      </w:r>
      <w:proofErr w:type="spellStart"/>
      <w:r w:rsidR="00AA406B" w:rsidRPr="007C544F">
        <w:rPr>
          <w:b/>
          <w:bCs/>
        </w:rPr>
        <w:t>listserve</w:t>
      </w:r>
      <w:proofErr w:type="spellEnd"/>
      <w:r w:rsidR="00AA406B" w:rsidRPr="007C544F">
        <w:rPr>
          <w:b/>
          <w:bCs/>
        </w:rPr>
        <w:t>.</w:t>
      </w:r>
    </w:p>
    <w:p w14:paraId="34369DE5" w14:textId="327323B5" w:rsidR="008B2722" w:rsidRPr="007C544F" w:rsidRDefault="008B2722">
      <w:pPr>
        <w:rPr>
          <w:b/>
          <w:bCs/>
        </w:rPr>
      </w:pPr>
      <w:r>
        <w:t>Matt</w:t>
      </w:r>
      <w:r w:rsidR="008E249D">
        <w:t xml:space="preserve"> and Sandra </w:t>
      </w:r>
      <w:r>
        <w:t>are working to distribute materials</w:t>
      </w:r>
      <w:r w:rsidR="008E249D">
        <w:t xml:space="preserve"> for Bosque Conservation Day</w:t>
      </w:r>
      <w:r>
        <w:t>.  Received stickers and other materials from the County and State Forestry and video from BDANWR.  Can go with 64 gig jump drives.</w:t>
      </w:r>
      <w:r w:rsidR="002C1F7B">
        <w:t xml:space="preserve">  </w:t>
      </w:r>
      <w:r w:rsidR="002C1F7B" w:rsidRPr="007C544F">
        <w:rPr>
          <w:b/>
          <w:bCs/>
        </w:rPr>
        <w:t>Gina will order</w:t>
      </w:r>
      <w:r w:rsidR="008E249D" w:rsidRPr="007C544F">
        <w:rPr>
          <w:b/>
          <w:bCs/>
        </w:rPr>
        <w:t xml:space="preserve"> jump drives</w:t>
      </w:r>
      <w:r w:rsidR="002C1F7B" w:rsidRPr="007C544F">
        <w:rPr>
          <w:b/>
          <w:bCs/>
        </w:rPr>
        <w:t>.</w:t>
      </w:r>
      <w:r w:rsidR="002C1F7B">
        <w:t xml:space="preserve">  Nancy asked what we’re looking for and says Sevilleta has posters available.</w:t>
      </w:r>
      <w:r w:rsidR="00AA406B">
        <w:t xml:space="preserve">  Has 77 students who will be doing in person learning not counting Alamo.</w:t>
      </w:r>
      <w:r w:rsidR="008E249D">
        <w:t xml:space="preserve"> </w:t>
      </w:r>
      <w:r w:rsidR="008E249D" w:rsidRPr="007C544F">
        <w:rPr>
          <w:b/>
          <w:bCs/>
        </w:rPr>
        <w:t xml:space="preserve"> Rex will pick up posters from Sevilleta for distribution to students.</w:t>
      </w:r>
    </w:p>
    <w:p w14:paraId="2AF90386" w14:textId="50E80EF6" w:rsidR="00AA406B" w:rsidRDefault="00AA406B">
      <w:r>
        <w:t>Sarah will talk to Ancestr</w:t>
      </w:r>
      <w:r w:rsidR="005A5F7C">
        <w:t>a</w:t>
      </w:r>
      <w:r>
        <w:t xml:space="preserve">l </w:t>
      </w:r>
      <w:r w:rsidR="005A5F7C">
        <w:t>L</w:t>
      </w:r>
      <w:r>
        <w:t>ands this Thursday and would like to set up closed meeting for a short call on SOBTF summer internships.</w:t>
      </w:r>
    </w:p>
    <w:p w14:paraId="1CD93985" w14:textId="109DADD8" w:rsidR="00AA406B" w:rsidRDefault="00AA406B">
      <w:r>
        <w:t>Matt and Sandra and Gina will meet to discuss</w:t>
      </w:r>
      <w:r w:rsidR="007C544F">
        <w:t xml:space="preserve"> outreach to refuges and support.</w:t>
      </w:r>
    </w:p>
    <w:p w14:paraId="7B855BB4" w14:textId="0C22F956" w:rsidR="00AA406B" w:rsidRDefault="00AA406B">
      <w:r>
        <w:t xml:space="preserve">Yasmeen will check </w:t>
      </w:r>
      <w:r w:rsidR="005A5F7C">
        <w:t xml:space="preserve">again </w:t>
      </w:r>
      <w:r>
        <w:t xml:space="preserve">with </w:t>
      </w:r>
      <w:r w:rsidR="00DC05CA">
        <w:t>Lorenzo on repa</w:t>
      </w:r>
      <w:r w:rsidR="005A5F7C">
        <w:t>i</w:t>
      </w:r>
      <w:r w:rsidR="00DC05CA">
        <w:t xml:space="preserve">ring fence at Otero Street </w:t>
      </w:r>
      <w:proofErr w:type="gramStart"/>
      <w:r w:rsidR="00DC05CA">
        <w:t>park</w:t>
      </w:r>
      <w:proofErr w:type="gramEnd"/>
      <w:r w:rsidR="005A5F7C">
        <w:t>.</w:t>
      </w:r>
    </w:p>
    <w:p w14:paraId="34C3FEC2" w14:textId="3D35123F" w:rsidR="007C544F" w:rsidRDefault="007C544F">
      <w:r>
        <w:t>Yasmeen will forward information on bills in legislature MRGCD is following.</w:t>
      </w:r>
    </w:p>
    <w:p w14:paraId="4F0802F2" w14:textId="0A3B30F3" w:rsidR="00DC05CA" w:rsidRDefault="00DC05CA">
      <w:r>
        <w:lastRenderedPageBreak/>
        <w:t>Jerry will send Gina treatment plan for Wildfire Risk Reduction BLM grant.  Asked Sarah to forward what was proposed for those years for Bosquecito</w:t>
      </w:r>
      <w:r w:rsidR="00686334">
        <w:t xml:space="preserve"> projects.</w:t>
      </w:r>
    </w:p>
    <w:p w14:paraId="4B69C672" w14:textId="70ADB24A" w:rsidR="00DC05CA" w:rsidRDefault="00DC05CA">
      <w:r>
        <w:t xml:space="preserve">Sarah received lists of those who could become members.  </w:t>
      </w:r>
      <w:r w:rsidRPr="007C544F">
        <w:rPr>
          <w:b/>
          <w:bCs/>
        </w:rPr>
        <w:t>Gina will send calendar items.</w:t>
      </w:r>
    </w:p>
    <w:p w14:paraId="529DC2E2" w14:textId="49FC427D" w:rsidR="008E249D" w:rsidRPr="007C544F" w:rsidRDefault="008E249D">
      <w:pPr>
        <w:rPr>
          <w:b/>
          <w:bCs/>
        </w:rPr>
      </w:pPr>
      <w:r>
        <w:t xml:space="preserve">Sarah will post Gina’s 2020 summary of Task Force work to the website - </w:t>
      </w:r>
      <w:r w:rsidRPr="007C544F">
        <w:rPr>
          <w:b/>
          <w:bCs/>
        </w:rPr>
        <w:t>completed</w:t>
      </w:r>
    </w:p>
    <w:p w14:paraId="702A2991" w14:textId="1C89905F" w:rsidR="00DC05CA" w:rsidRDefault="00DC05CA"/>
    <w:p w14:paraId="71DCD4EF" w14:textId="77777777" w:rsidR="00E27E05" w:rsidRDefault="00DC05CA">
      <w:pPr>
        <w:rPr>
          <w:b/>
          <w:bCs/>
        </w:rPr>
      </w:pPr>
      <w:proofErr w:type="gramStart"/>
      <w:r w:rsidRPr="00E27E05">
        <w:rPr>
          <w:b/>
          <w:bCs/>
        </w:rPr>
        <w:t>Treasurers</w:t>
      </w:r>
      <w:proofErr w:type="gramEnd"/>
      <w:r w:rsidRPr="00E27E05">
        <w:rPr>
          <w:b/>
          <w:bCs/>
        </w:rPr>
        <w:t xml:space="preserve"> report</w:t>
      </w:r>
    </w:p>
    <w:p w14:paraId="647452B8" w14:textId="6CB188DF" w:rsidR="00DC05CA" w:rsidRDefault="00DC05CA">
      <w:r>
        <w:t>As of last meeting our balance $43602.73 as of today is $</w:t>
      </w:r>
      <w:proofErr w:type="gramStart"/>
      <w:r>
        <w:t>46062.76  Sarah</w:t>
      </w:r>
      <w:proofErr w:type="gramEnd"/>
      <w:r>
        <w:t xml:space="preserve"> sent </w:t>
      </w:r>
      <w:r w:rsidR="00686334">
        <w:t xml:space="preserve">out the </w:t>
      </w:r>
      <w:r>
        <w:t xml:space="preserve">budget spreadsheet.  We’re getting contributions from donor page.  Rex said since we’re using </w:t>
      </w:r>
      <w:proofErr w:type="spellStart"/>
      <w:r>
        <w:t>Paypal</w:t>
      </w:r>
      <w:proofErr w:type="spellEnd"/>
      <w:r>
        <w:t xml:space="preserve"> a $25 donation does not yield $25.  Matt said </w:t>
      </w:r>
      <w:proofErr w:type="spellStart"/>
      <w:r>
        <w:t>Paypal</w:t>
      </w:r>
      <w:proofErr w:type="spellEnd"/>
      <w:r>
        <w:t xml:space="preserve"> takes a cut of 3% and that will go down to 2.2% after we verify we’re a charitable organization.  Rex sent a membership to the P.O. Box and has not been reflected yet.  Sarah has not yet checked the P.O. Box this week.  You have to also factor </w:t>
      </w:r>
      <w:proofErr w:type="spellStart"/>
      <w:r w:rsidR="00945CB6">
        <w:t>Paypal</w:t>
      </w:r>
      <w:proofErr w:type="spellEnd"/>
      <w:r w:rsidR="00945CB6">
        <w:t xml:space="preserve"> </w:t>
      </w:r>
      <w:r>
        <w:t>transaction fees.</w:t>
      </w:r>
    </w:p>
    <w:p w14:paraId="0A07E4B7" w14:textId="77777777" w:rsidR="00E27E05" w:rsidRPr="00E27E05" w:rsidRDefault="009143E0">
      <w:pPr>
        <w:rPr>
          <w:b/>
          <w:bCs/>
        </w:rPr>
      </w:pPr>
      <w:r w:rsidRPr="00E27E05">
        <w:rPr>
          <w:b/>
          <w:bCs/>
        </w:rPr>
        <w:t>Fundraising update and biannual newsletter</w:t>
      </w:r>
    </w:p>
    <w:p w14:paraId="6E437B76" w14:textId="264A4363" w:rsidR="00DC05CA" w:rsidRDefault="009143E0">
      <w:r>
        <w:t>Sandra said we have 22 members including three Board members and total $</w:t>
      </w:r>
      <w:r w:rsidR="00673476">
        <w:t>2,678.25, which includes $1000 Memorial gift, and</w:t>
      </w:r>
      <w:r>
        <w:t xml:space="preserve"> sent 15 letters out.  Some don’t provide snail mail but emails were sent.</w:t>
      </w:r>
      <w:r w:rsidR="00673476">
        <w:t xml:space="preserve">  Most new members are people known to us and local to Socorro some are colleagues</w:t>
      </w:r>
      <w:r w:rsidR="00945CB6">
        <w:t xml:space="preserve"> or Rio Grande advocates</w:t>
      </w:r>
      <w:r w:rsidR="00673476">
        <w:t xml:space="preserve">.  </w:t>
      </w:r>
      <w:r w:rsidR="00945CB6">
        <w:t xml:space="preserve">We need to think about timeframe for preparing biannual newsletter.  Gina did a summary review of 2020 work </w:t>
      </w:r>
      <w:r w:rsidR="000745BA">
        <w:t>and Sarah will post</w:t>
      </w:r>
      <w:r w:rsidR="00945CB6">
        <w:t xml:space="preserve"> on the website.  End of year would be a good time for one newsletter, the other in June and we could talk about the summer interns/internships.</w:t>
      </w:r>
    </w:p>
    <w:p w14:paraId="22559A90" w14:textId="49174ADF" w:rsidR="00945CB6" w:rsidRDefault="00945CB6"/>
    <w:p w14:paraId="3D952960" w14:textId="75A88F5F" w:rsidR="00945CB6" w:rsidRDefault="00945CB6">
      <w:r w:rsidRPr="00E27E05">
        <w:rPr>
          <w:b/>
          <w:bCs/>
        </w:rPr>
        <w:t>PPP Program update</w:t>
      </w:r>
      <w:r>
        <w:t xml:space="preserve"> – Gina will schedule a closed Board meeting.</w:t>
      </w:r>
    </w:p>
    <w:p w14:paraId="4D119603" w14:textId="0BF8FE3C" w:rsidR="00945CB6" w:rsidRDefault="00945CB6">
      <w:proofErr w:type="spellStart"/>
      <w:r>
        <w:t>Watersmart</w:t>
      </w:r>
      <w:proofErr w:type="spellEnd"/>
      <w:r>
        <w:t xml:space="preserve"> Grant – was due 1/19 was intensive process but submitted a good grant.  Funding not available until September. We requested $100,000 over two years.  We held $20,000 to pay Sarah</w:t>
      </w:r>
      <w:r w:rsidR="00686334">
        <w:t>’</w:t>
      </w:r>
      <w:r>
        <w:t xml:space="preserve">s salary for administration and outreach.  </w:t>
      </w:r>
    </w:p>
    <w:p w14:paraId="45CD3EB9" w14:textId="795094A4" w:rsidR="00945CB6" w:rsidRDefault="00945CB6">
      <w:r>
        <w:t>NM Counties Grant (Wildfire Risk Reduction) grant due March 31</w:t>
      </w:r>
      <w:r w:rsidRPr="00945CB6">
        <w:rPr>
          <w:vertAlign w:val="superscript"/>
        </w:rPr>
        <w:t>st</w:t>
      </w:r>
      <w:r>
        <w:t>.   Working on the grant next few weeks this is for private lands.</w:t>
      </w:r>
    </w:p>
    <w:p w14:paraId="39815E31" w14:textId="191F01CA" w:rsidR="00945CB6" w:rsidRDefault="008A49D3">
      <w:r>
        <w:t>FA</w:t>
      </w:r>
      <w:r w:rsidR="00E70ABA">
        <w:t>WRA grant – Abigail said grant is due in March focused on watershed, T and E species and neighboring projects and fire risk.  State Forestry said there will more funding availability.  Retreating and restoration on Tiffany Rehab, collaborating with NM Tech and Game and Fish, MRGCD.  Jerry said it would be great to tie this grant with NM Counties grant work as part of a</w:t>
      </w:r>
      <w:r>
        <w:t xml:space="preserve"> long term plan.  We do have FA</w:t>
      </w:r>
      <w:r w:rsidR="00E70ABA">
        <w:t xml:space="preserve">WRA areas on a GIS map should include areas interns </w:t>
      </w:r>
      <w:proofErr w:type="spellStart"/>
      <w:r w:rsidR="00E70ABA">
        <w:t>GPSd</w:t>
      </w:r>
      <w:proofErr w:type="spellEnd"/>
      <w:r w:rsidR="00E70ABA">
        <w:t xml:space="preserve"> and focus areas of interest and classify according to project purpose and goals.  Could be a layer in our geodatabase.  We will schedule a meeting with State Forestry and landowners/Board members </w:t>
      </w:r>
      <w:r w:rsidR="00B43BC5">
        <w:t>to discuss the goals and big picture for the grant requests.</w:t>
      </w:r>
    </w:p>
    <w:p w14:paraId="4E8FC761" w14:textId="77777777" w:rsidR="00E27E05" w:rsidRDefault="00E27E05"/>
    <w:p w14:paraId="21E02C7E" w14:textId="55EF0B42" w:rsidR="00E27E05" w:rsidRPr="00E27E05" w:rsidRDefault="00B43BC5">
      <w:pPr>
        <w:rPr>
          <w:b/>
          <w:bCs/>
        </w:rPr>
      </w:pPr>
      <w:r w:rsidRPr="00E27E05">
        <w:rPr>
          <w:b/>
          <w:bCs/>
        </w:rPr>
        <w:t>Community Outreach</w:t>
      </w:r>
    </w:p>
    <w:p w14:paraId="35DDC90C" w14:textId="1622F3C8" w:rsidR="00B43BC5" w:rsidRDefault="00E27E05">
      <w:r>
        <w:lastRenderedPageBreak/>
        <w:t>A</w:t>
      </w:r>
      <w:r w:rsidR="00B43BC5">
        <w:t>ll event</w:t>
      </w:r>
      <w:r>
        <w:t>s</w:t>
      </w:r>
      <w:r w:rsidR="00B43BC5">
        <w:t xml:space="preserve"> are postponed until further notice except virtual Bosque Conservation Day.  Matt and Sandra will distribute materials to schools </w:t>
      </w:r>
      <w:proofErr w:type="gramStart"/>
      <w:r w:rsidR="00B43BC5">
        <w:t>asap</w:t>
      </w:r>
      <w:proofErr w:type="gramEnd"/>
      <w:r w:rsidR="00B43BC5">
        <w:t>.</w:t>
      </w:r>
    </w:p>
    <w:p w14:paraId="659F7235" w14:textId="77777777" w:rsidR="00B43BC5" w:rsidRDefault="00B43BC5"/>
    <w:p w14:paraId="4B04EC15" w14:textId="77777777" w:rsidR="00E27E05" w:rsidRPr="00E27E05" w:rsidRDefault="00B43BC5">
      <w:pPr>
        <w:rPr>
          <w:b/>
          <w:bCs/>
        </w:rPr>
      </w:pPr>
      <w:r w:rsidRPr="00E27E05">
        <w:rPr>
          <w:b/>
          <w:bCs/>
        </w:rPr>
        <w:t>Advocacy</w:t>
      </w:r>
    </w:p>
    <w:p w14:paraId="1A172646" w14:textId="59E1EB18" w:rsidR="00B43BC5" w:rsidRDefault="00B43BC5">
      <w:r>
        <w:t xml:space="preserve">Environmental Rights bill is a constitutional amendment in committee now.  Prescribed fire bill #51 is going to </w:t>
      </w:r>
      <w:r w:rsidR="0099704E">
        <w:t>H</w:t>
      </w:r>
      <w:r>
        <w:t>ouse next.  Yasmeen will send info on bills MRGCD is following.</w:t>
      </w:r>
    </w:p>
    <w:p w14:paraId="041B962B" w14:textId="16E1BED8" w:rsidR="00B43BC5" w:rsidRDefault="00B43BC5"/>
    <w:p w14:paraId="6D631672" w14:textId="330B3BCB" w:rsidR="00E27E05" w:rsidRPr="00E27E05" w:rsidRDefault="00E27E05">
      <w:pPr>
        <w:rPr>
          <w:b/>
          <w:bCs/>
        </w:rPr>
      </w:pPr>
      <w:r w:rsidRPr="00E27E05">
        <w:rPr>
          <w:b/>
          <w:bCs/>
        </w:rPr>
        <w:t>Project Updates</w:t>
      </w:r>
    </w:p>
    <w:p w14:paraId="47436646" w14:textId="792AAD66" w:rsidR="00B43BC5" w:rsidRDefault="00B43BC5">
      <w:r>
        <w:t>Partners projects – Feb 25</w:t>
      </w:r>
      <w:r w:rsidRPr="00B43BC5">
        <w:rPr>
          <w:vertAlign w:val="superscript"/>
        </w:rPr>
        <w:t>th</w:t>
      </w:r>
      <w:r>
        <w:t xml:space="preserve"> and March 1</w:t>
      </w:r>
      <w:r w:rsidRPr="00B43BC5">
        <w:rPr>
          <w:vertAlign w:val="superscript"/>
        </w:rPr>
        <w:t>st</w:t>
      </w:r>
      <w:r>
        <w:t xml:space="preserve"> planting projects.  Ron Thomas wants to plant his own </w:t>
      </w:r>
      <w:proofErr w:type="gramStart"/>
      <w:r>
        <w:t>poles  -</w:t>
      </w:r>
      <w:proofErr w:type="gramEnd"/>
      <w:r>
        <w:t xml:space="preserve"> 50 trees.  Matt will deliver.  Conklin and Gonzales will be planted.  Sol Gonzales is working on fence to exclude cattle.  We will likely have more cottonwood poles than needed for these projects and they are available</w:t>
      </w:r>
    </w:p>
    <w:p w14:paraId="4AF684D5" w14:textId="0BBB8B85" w:rsidR="00B43BC5" w:rsidRDefault="00B43BC5">
      <w:r>
        <w:t>Armendaris – March 1</w:t>
      </w:r>
      <w:r w:rsidRPr="00B43BC5">
        <w:rPr>
          <w:vertAlign w:val="superscript"/>
        </w:rPr>
        <w:t>st</w:t>
      </w:r>
      <w:r>
        <w:t xml:space="preserve"> planting day.  Will plant 300 shrubs</w:t>
      </w:r>
      <w:r w:rsidR="008D48C9">
        <w:t xml:space="preserve"> at North boundary</w:t>
      </w:r>
      <w:r>
        <w:t>.  Matt will build watering tubes.</w:t>
      </w:r>
      <w:r w:rsidR="008D48C9">
        <w:t xml:space="preserve">  Sevilleta will provide auger equipment and operator for 2/25 and March 1</w:t>
      </w:r>
      <w:r w:rsidR="008D48C9" w:rsidRPr="008D48C9">
        <w:rPr>
          <w:vertAlign w:val="superscript"/>
        </w:rPr>
        <w:t>st</w:t>
      </w:r>
      <w:r w:rsidR="008D48C9">
        <w:t xml:space="preserve"> plantings.</w:t>
      </w:r>
    </w:p>
    <w:p w14:paraId="59815317" w14:textId="401C8EBF" w:rsidR="00BE2CC7" w:rsidRDefault="00BE2CC7">
      <w:r>
        <w:t>Barclay property – meeting with landowners next Tuesday for small group, socially distanced tour of BDANWR for restoration ideas and to highlight habitats.  Barclays are thinking of establishing irrigation well.  Matt said only consideration are salts built up over time using well water</w:t>
      </w:r>
      <w:proofErr w:type="gramStart"/>
      <w:r>
        <w:t>.</w:t>
      </w:r>
      <w:r w:rsidR="008E249D">
        <w:t>.</w:t>
      </w:r>
      <w:proofErr w:type="gramEnd"/>
    </w:p>
    <w:p w14:paraId="7BAB40F8" w14:textId="77777777" w:rsidR="008E249D" w:rsidRDefault="008E249D" w:rsidP="008E249D">
      <w:r>
        <w:t xml:space="preserve">BOR </w:t>
      </w:r>
      <w:proofErr w:type="gramStart"/>
      <w:r>
        <w:t>projects  -</w:t>
      </w:r>
      <w:proofErr w:type="gramEnd"/>
      <w:r>
        <w:t xml:space="preserve"> tabled  </w:t>
      </w:r>
    </w:p>
    <w:p w14:paraId="73E87515" w14:textId="77777777" w:rsidR="008E249D" w:rsidRDefault="008E249D" w:rsidP="008E249D">
      <w:r>
        <w:t>Sevilleta NWR – Will is going to start delivering plants next week.  3000 trees to plant.  Contact Jeannine to sign up to volunteer – 15 total people per day.  Sarah will get check ready for Will for February 16</w:t>
      </w:r>
      <w:r w:rsidRPr="00B422CA">
        <w:rPr>
          <w:vertAlign w:val="superscript"/>
        </w:rPr>
        <w:t>th</w:t>
      </w:r>
      <w:r>
        <w:t>.</w:t>
      </w:r>
    </w:p>
    <w:p w14:paraId="37E0A4BC" w14:textId="77777777" w:rsidR="008E249D" w:rsidRDefault="008E249D" w:rsidP="008E249D">
      <w:r>
        <w:t>NM Counties – Jerry is trying to contact Mark Myers at SLO on price agreement.  Then we can get contract lined up.  Need to develop scope of work.  Might have to go out to bid, which is fine.</w:t>
      </w:r>
    </w:p>
    <w:p w14:paraId="093B954A" w14:textId="77777777" w:rsidR="00BE2CC7" w:rsidRDefault="00BE2CC7"/>
    <w:p w14:paraId="0483BD2F" w14:textId="2EFED593" w:rsidR="00E27E05" w:rsidRPr="00E27E05" w:rsidRDefault="00BE2CC7">
      <w:pPr>
        <w:rPr>
          <w:b/>
          <w:bCs/>
        </w:rPr>
      </w:pPr>
      <w:r w:rsidRPr="00E27E05">
        <w:rPr>
          <w:b/>
          <w:bCs/>
        </w:rPr>
        <w:t>R</w:t>
      </w:r>
      <w:r w:rsidR="00E27E05" w:rsidRPr="00E27E05">
        <w:rPr>
          <w:b/>
          <w:bCs/>
        </w:rPr>
        <w:t>iverine Parks and trails update</w:t>
      </w:r>
    </w:p>
    <w:p w14:paraId="4FA64518" w14:textId="6EF87F9B" w:rsidR="008E249D" w:rsidRPr="008A49D3" w:rsidRDefault="00BE2CC7">
      <w:r>
        <w:t xml:space="preserve"> Marcy has finished draft of story Map and Attila and Sarah are working on narrative.  </w:t>
      </w:r>
      <w:r w:rsidR="00643DE5">
        <w:t>Yasmeen and Sarah gave r</w:t>
      </w:r>
      <w:r w:rsidR="00B422CA">
        <w:t xml:space="preserve">eport on RGT Commission meeting.  </w:t>
      </w:r>
      <w:r w:rsidR="00E27E05">
        <w:t xml:space="preserve">Yasmeen requested commission meeting notes for meetings held in MRG and results of trail amenities survey which she will share with Board.  Gina suggested we revisit notes from Socorro public meeting held on RGT trail.  </w:t>
      </w:r>
      <w:r w:rsidR="00B422CA">
        <w:t>February 9</w:t>
      </w:r>
      <w:r w:rsidR="00B422CA" w:rsidRPr="00B422CA">
        <w:rPr>
          <w:vertAlign w:val="superscript"/>
        </w:rPr>
        <w:t>th</w:t>
      </w:r>
      <w:r w:rsidR="00B422CA">
        <w:t xml:space="preserve"> 2pm at Otero Street to meet with City of Socorro on installation of new picnic tables and grills at Sandbar.</w:t>
      </w:r>
    </w:p>
    <w:p w14:paraId="265118F3" w14:textId="77777777" w:rsidR="008E249D" w:rsidRDefault="008E249D">
      <w:pPr>
        <w:rPr>
          <w:b/>
          <w:bCs/>
        </w:rPr>
      </w:pPr>
    </w:p>
    <w:p w14:paraId="7F6389F8" w14:textId="38B58236" w:rsidR="008E249D" w:rsidRPr="008E249D" w:rsidRDefault="008E249D">
      <w:pPr>
        <w:rPr>
          <w:b/>
          <w:bCs/>
        </w:rPr>
      </w:pPr>
      <w:r w:rsidRPr="008E249D">
        <w:rPr>
          <w:b/>
          <w:bCs/>
        </w:rPr>
        <w:t>Social media and website</w:t>
      </w:r>
    </w:p>
    <w:p w14:paraId="0591B993" w14:textId="1D5D1C62" w:rsidR="00B422CA" w:rsidRDefault="00B422CA">
      <w:r>
        <w:t xml:space="preserve">Sarah posted membership info on our </w:t>
      </w:r>
      <w:proofErr w:type="spellStart"/>
      <w:r>
        <w:t>facebook</w:t>
      </w:r>
      <w:proofErr w:type="spellEnd"/>
      <w:r>
        <w:t xml:space="preserve"> page – request to share on </w:t>
      </w:r>
      <w:proofErr w:type="spellStart"/>
      <w:r>
        <w:t>Fbook</w:t>
      </w:r>
      <w:proofErr w:type="spellEnd"/>
      <w:r>
        <w:t>.  Sarah could post NM Tech flyer on Instagram.</w:t>
      </w:r>
    </w:p>
    <w:p w14:paraId="18168EB5" w14:textId="346D7B97" w:rsidR="00440294" w:rsidRDefault="00440294"/>
    <w:p w14:paraId="4D7F9BF5" w14:textId="2C1566C2" w:rsidR="00D823F0" w:rsidRDefault="00440294">
      <w:r>
        <w:lastRenderedPageBreak/>
        <w:t xml:space="preserve">Other – Sandra recommends Braiding </w:t>
      </w:r>
      <w:proofErr w:type="spellStart"/>
      <w:r>
        <w:t>Sweetgrass</w:t>
      </w:r>
      <w:proofErr w:type="spellEnd"/>
      <w:r>
        <w:t xml:space="preserve"> by Robin Wall </w:t>
      </w:r>
      <w:proofErr w:type="spellStart"/>
      <w:r>
        <w:t>Kimmerer</w:t>
      </w:r>
      <w:proofErr w:type="spellEnd"/>
      <w:r>
        <w:t xml:space="preserve">. </w:t>
      </w:r>
    </w:p>
    <w:p w14:paraId="21596DEC" w14:textId="320A0E8B" w:rsidR="00440294" w:rsidRDefault="00D823F0">
      <w:r>
        <w:t xml:space="preserve">Rivers edge west restoration </w:t>
      </w:r>
      <w:r w:rsidR="00643DE5">
        <w:t xml:space="preserve">virtual </w:t>
      </w:r>
      <w:r>
        <w:t>conference February 17</w:t>
      </w:r>
      <w:r w:rsidRPr="00D823F0">
        <w:rPr>
          <w:vertAlign w:val="superscript"/>
        </w:rPr>
        <w:t>th</w:t>
      </w:r>
      <w:r>
        <w:t xml:space="preserve"> and 18</w:t>
      </w:r>
      <w:r w:rsidRPr="00D823F0">
        <w:rPr>
          <w:vertAlign w:val="superscript"/>
        </w:rPr>
        <w:t>th</w:t>
      </w:r>
      <w:r w:rsidR="008E249D">
        <w:t>, 24</w:t>
      </w:r>
      <w:r w:rsidR="008E249D" w:rsidRPr="008E249D">
        <w:rPr>
          <w:vertAlign w:val="superscript"/>
        </w:rPr>
        <w:t>th</w:t>
      </w:r>
      <w:r w:rsidR="008E249D">
        <w:t xml:space="preserve"> and 25</w:t>
      </w:r>
      <w:r w:rsidR="008E249D" w:rsidRPr="008E249D">
        <w:rPr>
          <w:vertAlign w:val="superscript"/>
        </w:rPr>
        <w:t>th</w:t>
      </w:r>
      <w:r w:rsidR="008E249D">
        <w:t>.</w:t>
      </w:r>
    </w:p>
    <w:p w14:paraId="39DF006E" w14:textId="1CF7D957" w:rsidR="00D823F0" w:rsidRPr="008A49D3" w:rsidRDefault="00440294">
      <w:pPr>
        <w:rPr>
          <w:vertAlign w:val="superscript"/>
        </w:rPr>
      </w:pPr>
      <w:r>
        <w:t xml:space="preserve">San Acacia Fish passage </w:t>
      </w:r>
      <w:proofErr w:type="gramStart"/>
      <w:r>
        <w:t>EA  -</w:t>
      </w:r>
      <w:proofErr w:type="gramEnd"/>
      <w:r>
        <w:t xml:space="preserve"> review and comment period January 15-February 15</w:t>
      </w:r>
      <w:r w:rsidRPr="00440294">
        <w:rPr>
          <w:vertAlign w:val="superscript"/>
        </w:rPr>
        <w:t>th</w:t>
      </w:r>
    </w:p>
    <w:p w14:paraId="1034CB46" w14:textId="14E9E44C" w:rsidR="00440294" w:rsidRDefault="00440294">
      <w:r>
        <w:t>RG Basin Study – upcoming meeting Rio Grande Water Advocates organizing for community groups February 12</w:t>
      </w:r>
      <w:r w:rsidRPr="00440294">
        <w:rPr>
          <w:vertAlign w:val="superscript"/>
        </w:rPr>
        <w:t>th</w:t>
      </w:r>
      <w:r>
        <w:t>.</w:t>
      </w:r>
    </w:p>
    <w:p w14:paraId="64C7BB58" w14:textId="010283C7" w:rsidR="00DC05CA" w:rsidRDefault="00D823F0">
      <w:r>
        <w:t>Rex made a motion to adjourn, Matt seconded.</w:t>
      </w:r>
    </w:p>
    <w:p w14:paraId="71558FA1" w14:textId="77777777" w:rsidR="00DC05CA" w:rsidRDefault="00DC05CA"/>
    <w:p w14:paraId="392427C4" w14:textId="77777777" w:rsidR="00AA406B" w:rsidRDefault="00AA406B"/>
    <w:p w14:paraId="7BBAAD37" w14:textId="77777777" w:rsidR="00AA406B" w:rsidRDefault="00AA406B"/>
    <w:p w14:paraId="12FB32DC" w14:textId="31D7AA32" w:rsidR="00AA406B" w:rsidRDefault="00AA406B"/>
    <w:p w14:paraId="5F0C47B0" w14:textId="77777777" w:rsidR="00AA406B" w:rsidRDefault="00AA406B"/>
    <w:p w14:paraId="6DFB587C" w14:textId="77777777" w:rsidR="008B2722" w:rsidRDefault="008B2722"/>
    <w:p w14:paraId="26BBFF55" w14:textId="77777777" w:rsidR="009C6165" w:rsidRDefault="009C6165"/>
    <w:sectPr w:rsidR="009C6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C9"/>
    <w:rsid w:val="00074040"/>
    <w:rsid w:val="000745BA"/>
    <w:rsid w:val="00096699"/>
    <w:rsid w:val="00176A7F"/>
    <w:rsid w:val="002C1F7B"/>
    <w:rsid w:val="0035124F"/>
    <w:rsid w:val="00440294"/>
    <w:rsid w:val="005A5F7C"/>
    <w:rsid w:val="00643DE5"/>
    <w:rsid w:val="00673476"/>
    <w:rsid w:val="00686334"/>
    <w:rsid w:val="007C544F"/>
    <w:rsid w:val="007E5CF7"/>
    <w:rsid w:val="008910C9"/>
    <w:rsid w:val="008A49D3"/>
    <w:rsid w:val="008B2722"/>
    <w:rsid w:val="008D48C9"/>
    <w:rsid w:val="008D5161"/>
    <w:rsid w:val="008E249D"/>
    <w:rsid w:val="0091066F"/>
    <w:rsid w:val="009143E0"/>
    <w:rsid w:val="00945CB6"/>
    <w:rsid w:val="0099704E"/>
    <w:rsid w:val="009C6165"/>
    <w:rsid w:val="00AA406B"/>
    <w:rsid w:val="00B422CA"/>
    <w:rsid w:val="00B43BC5"/>
    <w:rsid w:val="00BC2262"/>
    <w:rsid w:val="00BE2CC7"/>
    <w:rsid w:val="00D823F0"/>
    <w:rsid w:val="00DC05CA"/>
    <w:rsid w:val="00E27E05"/>
    <w:rsid w:val="00E7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025A"/>
  <w15:chartTrackingRefBased/>
  <w15:docId w15:val="{FDDD6358-6998-4A93-B870-F7827CA0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Yasmeen  Najmi</dc:creator>
  <cp:keywords/>
  <dc:description/>
  <cp:lastModifiedBy>Erickson, Amy</cp:lastModifiedBy>
  <cp:revision>22</cp:revision>
  <dcterms:created xsi:type="dcterms:W3CDTF">2021-02-02T22:02:00Z</dcterms:created>
  <dcterms:modified xsi:type="dcterms:W3CDTF">2021-03-03T19:10:00Z</dcterms:modified>
</cp:coreProperties>
</file>